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AA66" w14:textId="77777777" w:rsidR="009C4039" w:rsidRDefault="00FB7629"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7E8151E" wp14:editId="6D7ECB81">
                <wp:simplePos x="0" y="0"/>
                <wp:positionH relativeFrom="column">
                  <wp:posOffset>-33655</wp:posOffset>
                </wp:positionH>
                <wp:positionV relativeFrom="paragraph">
                  <wp:posOffset>1584960</wp:posOffset>
                </wp:positionV>
                <wp:extent cx="508635" cy="2540000"/>
                <wp:effectExtent l="0" t="0" r="0" b="0"/>
                <wp:wrapNone/>
                <wp:docPr id="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1C0847" w14:textId="77777777" w:rsidR="009C4039" w:rsidRDefault="009C4039">
                            <w:pPr>
                              <w:tabs>
                                <w:tab w:val="left" w:leader="middleDot" w:pos="1134"/>
                              </w:tabs>
                              <w:spacing w:line="240" w:lineRule="auto"/>
                            </w:pPr>
                            <w:r>
                              <w:rPr>
                                <w:rFonts w:asci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/>
                              </w:rPr>
                              <w:instrText>eq \o\ad(\d\fo"</w:instrText>
                            </w:r>
                            <w:r>
                              <w:rPr>
                                <w:rFonts w:ascii="ＭＳ 明朝" w:hint="eastAsia"/>
                              </w:rPr>
                              <w:instrText xml:space="preserve">提出先　</w:instrText>
                            </w:r>
                            <w:r>
                              <w:rPr>
                                <w:rFonts w:ascii="ＭＳ 明朝"/>
                              </w:rPr>
                              <w:instrText>"(),</w:instrText>
                            </w:r>
                            <w:r>
                              <w:rPr>
                                <w:rFonts w:ascii="ＭＳ 明朝" w:hint="eastAsia"/>
                              </w:rPr>
                              <w:instrText>提出先</w:instrText>
                            </w:r>
                            <w:r>
                              <w:rPr>
                                <w:rFonts w:ascii="ＭＳ 明朝"/>
                              </w:rPr>
                              <w:instrText>)</w:instrText>
                            </w:r>
                            <w:r>
                              <w:rPr>
                                <w:rFonts w:asci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int="eastAsia"/>
                              </w:rPr>
                              <w:t>････</w:t>
                            </w:r>
                            <w:r>
                              <w:rPr>
                                <w:rFonts w:hint="eastAsia"/>
                              </w:rPr>
                              <w:t>事業主を経由して健康保険組合へ</w:t>
                            </w:r>
                          </w:p>
                          <w:p w14:paraId="59763E4C" w14:textId="77777777" w:rsidR="009C4039" w:rsidRDefault="009C4039">
                            <w:pPr>
                              <w:tabs>
                                <w:tab w:val="left" w:leader="middleDot" w:pos="1134"/>
                              </w:tabs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提出期限････できる限りすみやかに提出のこと</w:t>
                            </w:r>
                          </w:p>
                          <w:p w14:paraId="2840C46A" w14:textId="77777777" w:rsidR="009C4039" w:rsidRDefault="009C4039">
                            <w:pPr>
                              <w:tabs>
                                <w:tab w:val="left" w:leader="middleDot" w:pos="1134"/>
                              </w:tabs>
                              <w:spacing w:line="240" w:lineRule="auto"/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提出部数････二通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151E" id="Rectangle 106" o:spid="_x0000_s1026" style="position:absolute;left:0;text-align:left;margin-left:-2.65pt;margin-top:124.8pt;width:40.05pt;height:20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" o:allowincell="f" filled="f" stroked="f" strokecolor="white">
                <v:textbox style="layout-flow:vertical-ideographic" inset="1pt,1pt,1pt,1pt">
                  <w:txbxContent>
                    <w:p w14:paraId="071C0847" w14:textId="77777777" w:rsidR="009C4039" w:rsidRDefault="009C4039">
                      <w:pPr>
                        <w:tabs>
                          <w:tab w:val="left" w:leader="middleDot" w:pos="1134"/>
                        </w:tabs>
                        <w:spacing w:line="240" w:lineRule="auto"/>
                      </w:pPr>
                      <w:r>
                        <w:rPr>
                          <w:rFonts w:ascii="ＭＳ 明朝"/>
                        </w:rPr>
                        <w:fldChar w:fldCharType="begin"/>
                      </w:r>
                      <w:r>
                        <w:rPr>
                          <w:rFonts w:ascii="ＭＳ 明朝"/>
                        </w:rPr>
                        <w:instrText>eq \o\ad(\d\fo"</w:instrText>
                      </w:r>
                      <w:r>
                        <w:rPr>
                          <w:rFonts w:ascii="ＭＳ 明朝" w:hint="eastAsia"/>
                        </w:rPr>
                        <w:instrText xml:space="preserve">提出先　</w:instrText>
                      </w:r>
                      <w:r>
                        <w:rPr>
                          <w:rFonts w:ascii="ＭＳ 明朝"/>
                        </w:rPr>
                        <w:instrText>"(),</w:instrText>
                      </w:r>
                      <w:r>
                        <w:rPr>
                          <w:rFonts w:ascii="ＭＳ 明朝" w:hint="eastAsia"/>
                        </w:rPr>
                        <w:instrText>提出先</w:instrText>
                      </w:r>
                      <w:r>
                        <w:rPr>
                          <w:rFonts w:ascii="ＭＳ 明朝"/>
                        </w:rPr>
                        <w:instrText>)</w:instrText>
                      </w:r>
                      <w:r>
                        <w:rPr>
                          <w:rFonts w:ascii="ＭＳ 明朝"/>
                        </w:rPr>
                        <w:fldChar w:fldCharType="end"/>
                      </w:r>
                      <w:r>
                        <w:rPr>
                          <w:rFonts w:ascii="ＭＳ 明朝" w:hint="eastAsia"/>
                        </w:rPr>
                        <w:t>････</w:t>
                      </w:r>
                      <w:r>
                        <w:rPr>
                          <w:rFonts w:hint="eastAsia"/>
                        </w:rPr>
                        <w:t>事業主を経由して健康保険組合へ</w:t>
                      </w:r>
                    </w:p>
                    <w:p w14:paraId="59763E4C" w14:textId="77777777" w:rsidR="009C4039" w:rsidRDefault="009C4039">
                      <w:pPr>
                        <w:tabs>
                          <w:tab w:val="left" w:leader="middleDot" w:pos="1134"/>
                        </w:tabs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提出期限････できる限りすみやかに提出のこと</w:t>
                      </w:r>
                    </w:p>
                    <w:p w14:paraId="2840C46A" w14:textId="77777777" w:rsidR="009C4039" w:rsidRDefault="009C4039">
                      <w:pPr>
                        <w:tabs>
                          <w:tab w:val="left" w:leader="middleDot" w:pos="1134"/>
                        </w:tabs>
                        <w:spacing w:line="240" w:lineRule="auto"/>
                      </w:pPr>
                      <w:r>
                        <w:rPr>
                          <w:rFonts w:eastAsia="ＭＳ ゴシック" w:hint="eastAsia"/>
                        </w:rPr>
                        <w:t>提出部数････二通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520921" wp14:editId="4A34F4CE">
                <wp:simplePos x="0" y="0"/>
                <wp:positionH relativeFrom="column">
                  <wp:posOffset>113030</wp:posOffset>
                </wp:positionH>
                <wp:positionV relativeFrom="paragraph">
                  <wp:posOffset>1012825</wp:posOffset>
                </wp:positionV>
                <wp:extent cx="360045" cy="360045"/>
                <wp:effectExtent l="0" t="0" r="0" b="0"/>
                <wp:wrapNone/>
                <wp:docPr id="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0688E" w14:textId="77777777" w:rsidR="009C4039" w:rsidRDefault="009C4039">
                            <w:pPr>
                              <w:spacing w:before="20" w:line="2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0921" id="Rectangle 105" o:spid="_x0000_s1027" style="position:absolute;left:0;text-align:left;margin-left:8.9pt;margin-top:79.7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" o:allowincell="f" filled="f">
                <v:textbox inset="1pt,1pt,1pt,1pt">
                  <w:txbxContent>
                    <w:p w14:paraId="5E90688E" w14:textId="77777777" w:rsidR="009C4039" w:rsidRDefault="009C4039">
                      <w:pPr>
                        <w:spacing w:before="20" w:line="24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注意事項</w:t>
                      </w:r>
                    </w:p>
                  </w:txbxContent>
                </v:textbox>
              </v:rect>
            </w:pict>
          </mc:Fallback>
        </mc:AlternateContent>
      </w:r>
      <w:r w:rsidR="009C56C0">
        <w:rPr>
          <w:rFonts w:ascii="Century" w:eastAsia="Mincho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6CA0570E" wp14:editId="5E389438">
                <wp:simplePos x="0" y="0"/>
                <wp:positionH relativeFrom="column">
                  <wp:posOffset>572135</wp:posOffset>
                </wp:positionH>
                <wp:positionV relativeFrom="paragraph">
                  <wp:posOffset>0</wp:posOffset>
                </wp:positionV>
                <wp:extent cx="791845" cy="587375"/>
                <wp:effectExtent l="0" t="0" r="0" b="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587375"/>
                          <a:chOff x="0" y="0"/>
                          <a:chExt cx="20000" cy="20000"/>
                        </a:xfrm>
                      </wpg:grpSpPr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6508"/>
                            <a:ext cx="20000" cy="134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D15B61" w14:textId="77777777" w:rsidR="009C4039" w:rsidRDefault="009C403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65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375F73" w14:textId="77777777" w:rsidR="009C4039" w:rsidRPr="008A648B" w:rsidRDefault="009C4039">
                              <w:pPr>
                                <w:spacing w:line="240" w:lineRule="atLeas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被保険者</w:t>
                              </w:r>
                              <w:r w:rsidR="00052B3E" w:rsidRPr="008A648B">
                                <w:rPr>
                                  <w:rFonts w:hint="eastAsia"/>
                                  <w:sz w:val="14"/>
                                </w:rPr>
                                <w:t>等</w:t>
                              </w:r>
                              <w:r w:rsidRPr="008A648B">
                                <w:rPr>
                                  <w:rFonts w:hint="eastAsia"/>
                                  <w:sz w:val="14"/>
                                </w:rPr>
                                <w:t>記号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0570E" id="Group 18" o:spid="_x0000_s1028" style="position:absolute;left:0;text-align:left;margin-left:45.05pt;margin-top:0;width:62.35pt;height:46.25pt;z-index:25165465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" o:allowincell="f">
                <v:rect id="Rectangle 19" o:spid="_x0000_s1029" style="position:absolute;top:6508;width:20000;height:1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" filled="f" strokeweight="1.5pt">
                  <v:textbox inset="1pt,1pt,1pt,1pt">
                    <w:txbxContent>
                      <w:p w14:paraId="7FD15B61" w14:textId="77777777" w:rsidR="009C4039" w:rsidRDefault="009C4039"/>
                    </w:txbxContent>
                  </v:textbox>
                </v:rect>
                <v:rect id="Rectangle 20" o:spid="_x0000_s1030" style="position:absolute;width:20000;height: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" filled="f" strokeweight="1.5pt">
                  <v:textbox inset="1pt,1pt,1pt,1pt">
                    <w:txbxContent>
                      <w:p w14:paraId="5D375F73" w14:textId="77777777" w:rsidR="009C4039" w:rsidRPr="008A648B" w:rsidRDefault="009C4039">
                        <w:pPr>
                          <w:spacing w:line="240" w:lineRule="atLeas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被保険者</w:t>
                        </w:r>
                        <w:r w:rsidR="00052B3E" w:rsidRPr="008A648B">
                          <w:rPr>
                            <w:rFonts w:hint="eastAsia"/>
                            <w:sz w:val="14"/>
                          </w:rPr>
                          <w:t>等</w:t>
                        </w:r>
                        <w:r w:rsidRPr="008A648B">
                          <w:rPr>
                            <w:rFonts w:hint="eastAsia"/>
                            <w:sz w:val="14"/>
                          </w:rPr>
                          <w:t>記号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C56C0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B9B03FB" wp14:editId="44F493A4">
                <wp:simplePos x="0" y="0"/>
                <wp:positionH relativeFrom="column">
                  <wp:posOffset>5398135</wp:posOffset>
                </wp:positionH>
                <wp:positionV relativeFrom="paragraph">
                  <wp:posOffset>158750</wp:posOffset>
                </wp:positionV>
                <wp:extent cx="828040" cy="720090"/>
                <wp:effectExtent l="0" t="0" r="0" b="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764F70" w14:textId="77777777" w:rsidR="009C4039" w:rsidRDefault="009C4039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03FB" id="Rectangle 26" o:spid="_x0000_s1031" style="position:absolute;left:0;text-align:left;margin-left:425.05pt;margin-top:12.5pt;width:65.2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" o:allowincell="f" filled="f">
                <v:stroke dashstyle="1 1"/>
                <v:textbox inset="1pt,1pt,1pt,1pt">
                  <w:txbxContent>
                    <w:p w14:paraId="5F764F70" w14:textId="77777777" w:rsidR="009C4039" w:rsidRDefault="009C4039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2531" w:type="dxa"/>
        <w:tblInd w:w="9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114"/>
        <w:gridCol w:w="226"/>
        <w:gridCol w:w="114"/>
        <w:gridCol w:w="226"/>
        <w:gridCol w:w="114"/>
        <w:gridCol w:w="226"/>
        <w:gridCol w:w="114"/>
        <w:gridCol w:w="226"/>
        <w:gridCol w:w="114"/>
        <w:gridCol w:w="340"/>
        <w:gridCol w:w="283"/>
        <w:gridCol w:w="57"/>
        <w:gridCol w:w="341"/>
        <w:gridCol w:w="454"/>
        <w:gridCol w:w="226"/>
        <w:gridCol w:w="396"/>
        <w:gridCol w:w="171"/>
        <w:gridCol w:w="566"/>
        <w:gridCol w:w="682"/>
        <w:gridCol w:w="340"/>
        <w:gridCol w:w="452"/>
        <w:gridCol w:w="737"/>
        <w:gridCol w:w="399"/>
        <w:gridCol w:w="284"/>
        <w:gridCol w:w="339"/>
        <w:gridCol w:w="398"/>
        <w:gridCol w:w="56"/>
        <w:gridCol w:w="454"/>
        <w:gridCol w:w="227"/>
        <w:gridCol w:w="113"/>
        <w:gridCol w:w="454"/>
        <w:gridCol w:w="170"/>
        <w:gridCol w:w="170"/>
        <w:gridCol w:w="454"/>
        <w:gridCol w:w="340"/>
      </w:tblGrid>
      <w:tr w:rsidR="009C4039" w14:paraId="71A7011D" w14:textId="77777777" w:rsidTr="009C36D5">
        <w:trPr>
          <w:cantSplit/>
          <w:trHeight w:hRule="exact" w:val="284"/>
        </w:trPr>
        <w:tc>
          <w:tcPr>
            <w:tcW w:w="1814" w:type="dxa"/>
            <w:vAlign w:val="bottom"/>
          </w:tcPr>
          <w:p w14:paraId="4CACF2C1" w14:textId="77777777" w:rsidR="009C4039" w:rsidRDefault="009C403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5670" w:type="dxa"/>
            <w:gridSpan w:val="21"/>
            <w:vAlign w:val="bottom"/>
          </w:tcPr>
          <w:p w14:paraId="21E9BEF1" w14:textId="77777777" w:rsidR="009C4039" w:rsidRDefault="009C403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1588" w:type="dxa"/>
            <w:gridSpan w:val="3"/>
            <w:vAlign w:val="bottom"/>
          </w:tcPr>
          <w:p w14:paraId="1F4EDB73" w14:textId="77777777" w:rsidR="009C4039" w:rsidRDefault="009C403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2F459196" w14:textId="77777777" w:rsidR="009C4039" w:rsidRDefault="009C4039">
            <w:pPr>
              <w:spacing w:line="240" w:lineRule="atLeast"/>
              <w:ind w:left="113" w:right="113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決裁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EF3EC" w14:textId="77777777" w:rsidR="009C4039" w:rsidRDefault="009C4039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常務理事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62B3" w14:textId="77777777" w:rsidR="009C4039" w:rsidRDefault="009C4039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事務長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4F2E" w14:textId="77777777" w:rsidR="009C4039" w:rsidRDefault="001665BC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係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95F7" w14:textId="77777777" w:rsidR="009C4039" w:rsidRDefault="009C4039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係</w:t>
            </w:r>
          </w:p>
        </w:tc>
      </w:tr>
      <w:tr w:rsidR="009C4039" w14:paraId="650CE404" w14:textId="77777777" w:rsidTr="009C36D5">
        <w:trPr>
          <w:cantSplit/>
          <w:trHeight w:hRule="exact" w:val="737"/>
        </w:trPr>
        <w:tc>
          <w:tcPr>
            <w:tcW w:w="1814" w:type="dxa"/>
            <w:vAlign w:val="bottom"/>
          </w:tcPr>
          <w:p w14:paraId="2EE2B451" w14:textId="77777777" w:rsidR="009C4039" w:rsidRDefault="009C403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5670" w:type="dxa"/>
            <w:gridSpan w:val="21"/>
            <w:vAlign w:val="bottom"/>
          </w:tcPr>
          <w:p w14:paraId="4A2C47CA" w14:textId="77777777" w:rsidR="009C4039" w:rsidRDefault="009C4039">
            <w:pPr>
              <w:spacing w:after="113" w:line="240" w:lineRule="atLeast"/>
              <w:jc w:val="center"/>
              <w:rPr>
                <w:rFonts w:ascii="ＭＳ ゴシック" w:eastAsia="ＭＳ ゴシック"/>
                <w:sz w:val="32"/>
                <w:lang w:eastAsia="zh-TW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32"/>
                <w:lang w:eastAsia="zh-TW"/>
              </w:rPr>
              <w:t>介護保険　被保険者適用除外該当届</w:t>
            </w:r>
          </w:p>
        </w:tc>
        <w:tc>
          <w:tcPr>
            <w:tcW w:w="1588" w:type="dxa"/>
            <w:gridSpan w:val="3"/>
            <w:vAlign w:val="bottom"/>
          </w:tcPr>
          <w:p w14:paraId="1FCAEB59" w14:textId="77777777" w:rsidR="009C4039" w:rsidRDefault="009C4039">
            <w:pPr>
              <w:spacing w:line="240" w:lineRule="atLeast"/>
              <w:rPr>
                <w:rFonts w:ascii="ＭＳ ゴシック" w:eastAsia="ＭＳ ゴシック"/>
                <w:sz w:val="32"/>
                <w:lang w:eastAsia="zh-TW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46B37C70" w14:textId="77777777" w:rsidR="009C4039" w:rsidRDefault="009C4039">
            <w:pPr>
              <w:spacing w:line="240" w:lineRule="atLeast"/>
              <w:rPr>
                <w:rFonts w:ascii="ＭＳ 明朝"/>
                <w:sz w:val="32"/>
                <w:lang w:eastAsia="zh-TW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9BCFC" w14:textId="77777777" w:rsidR="009C4039" w:rsidRDefault="009C4039">
            <w:pPr>
              <w:spacing w:line="240" w:lineRule="atLeast"/>
              <w:rPr>
                <w:rFonts w:ascii="ＭＳ 明朝"/>
                <w:sz w:val="32"/>
                <w:lang w:eastAsia="zh-TW"/>
              </w:rPr>
            </w:pPr>
          </w:p>
        </w:tc>
        <w:tc>
          <w:tcPr>
            <w:tcW w:w="7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9409C1" w14:textId="77777777" w:rsidR="009C4039" w:rsidRDefault="009C4039">
            <w:pPr>
              <w:spacing w:line="240" w:lineRule="atLeast"/>
              <w:rPr>
                <w:rFonts w:ascii="ＭＳ 明朝"/>
                <w:sz w:val="32"/>
                <w:lang w:eastAsia="zh-TW"/>
              </w:rPr>
            </w:pPr>
          </w:p>
        </w:tc>
        <w:tc>
          <w:tcPr>
            <w:tcW w:w="7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714D7" w14:textId="77777777" w:rsidR="009C4039" w:rsidRDefault="009C4039">
            <w:pPr>
              <w:spacing w:line="240" w:lineRule="atLeast"/>
              <w:rPr>
                <w:rFonts w:ascii="ＭＳ 明朝"/>
                <w:sz w:val="32"/>
                <w:lang w:eastAsia="zh-TW"/>
              </w:rPr>
            </w:pPr>
          </w:p>
        </w:tc>
        <w:tc>
          <w:tcPr>
            <w:tcW w:w="96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7733E" w14:textId="77777777" w:rsidR="009C4039" w:rsidRDefault="009C4039">
            <w:pPr>
              <w:spacing w:line="240" w:lineRule="atLeast"/>
              <w:rPr>
                <w:rFonts w:ascii="ＭＳ 明朝"/>
                <w:sz w:val="32"/>
                <w:lang w:eastAsia="zh-TW"/>
              </w:rPr>
            </w:pPr>
          </w:p>
        </w:tc>
      </w:tr>
      <w:tr w:rsidR="009C4039" w14:paraId="6B2B789B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</w:trPr>
        <w:tc>
          <w:tcPr>
            <w:tcW w:w="12531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46D22" w14:textId="77777777" w:rsidR="009C4039" w:rsidRDefault="009C4039">
            <w:pPr>
              <w:spacing w:line="240" w:lineRule="auto"/>
              <w:ind w:left="57" w:right="57"/>
              <w:rPr>
                <w:color w:val="FF0000"/>
                <w:sz w:val="20"/>
                <w:lang w:eastAsia="zh-TW"/>
              </w:rPr>
            </w:pPr>
          </w:p>
        </w:tc>
      </w:tr>
      <w:tr w:rsidR="009C4039" w14:paraId="504B8F59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C88B" w14:textId="77777777" w:rsidR="009C4039" w:rsidRDefault="009C403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  <w:r w:rsidR="00052B3E" w:rsidRPr="008A648B">
              <w:rPr>
                <w:rFonts w:hint="eastAsia"/>
              </w:rPr>
              <w:t>等</w:t>
            </w:r>
          </w:p>
          <w:p w14:paraId="1B206E9D" w14:textId="77777777" w:rsidR="009C4039" w:rsidRDefault="009C4039">
            <w:pPr>
              <w:spacing w:before="60" w:line="240" w:lineRule="auto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404916" w14:textId="77777777" w:rsidR="009C4039" w:rsidRDefault="009C403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40B8D8" w14:textId="77777777" w:rsidR="009C4039" w:rsidRDefault="009C403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0006DD" w14:textId="77777777" w:rsidR="009C4039" w:rsidRDefault="009C403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1448AB" w14:textId="77777777" w:rsidR="009C4039" w:rsidRDefault="009C403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8FAD" w14:textId="77777777" w:rsidR="009C4039" w:rsidRDefault="009C4039">
            <w:pPr>
              <w:spacing w:line="240" w:lineRule="auto"/>
            </w:pP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CB99" w14:textId="77777777" w:rsidR="009C4039" w:rsidRDefault="009C4039">
            <w:pPr>
              <w:spacing w:line="240" w:lineRule="auto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アドレス</w:t>
            </w:r>
            <w:r>
              <w:rPr>
                <w:sz w:val="12"/>
              </w:rPr>
              <w:br/>
            </w:r>
            <w:r>
              <w:rPr>
                <w:rFonts w:hint="eastAsia"/>
                <w:sz w:val="12"/>
              </w:rPr>
              <w:t>コード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67B2" w14:textId="77777777" w:rsidR="009C4039" w:rsidRDefault="009C4039">
            <w:pPr>
              <w:spacing w:line="240" w:lineRule="auto"/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23EE" w14:textId="77777777" w:rsidR="009C4039" w:rsidRDefault="009C4039">
            <w:pPr>
              <w:spacing w:line="240" w:lineRule="auto"/>
              <w:jc w:val="distribute"/>
            </w:pPr>
            <w:r>
              <w:rPr>
                <w:rFonts w:hint="eastAsia"/>
              </w:rPr>
              <w:t>内線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3C80" w14:textId="77777777" w:rsidR="009C4039" w:rsidRDefault="009C4039">
            <w:pPr>
              <w:spacing w:line="240" w:lineRule="auto"/>
              <w:jc w:val="distribute"/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C894" w14:textId="77777777" w:rsidR="009C4039" w:rsidRDefault="009C4039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58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59395" w14:textId="77777777" w:rsidR="009C4039" w:rsidRDefault="009C36D5">
            <w:pPr>
              <w:spacing w:line="240" w:lineRule="auto"/>
              <w:ind w:left="57" w:right="57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</w:t>
            </w:r>
          </w:p>
        </w:tc>
      </w:tr>
      <w:tr w:rsidR="009C4039" w14:paraId="13E23866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0"/>
        </w:trPr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C72976" w14:textId="77777777" w:rsidR="009C4039" w:rsidRDefault="009C4039">
            <w:pPr>
              <w:spacing w:line="240" w:lineRule="auto"/>
              <w:ind w:left="170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289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8E95CB" w14:textId="77777777" w:rsidR="009C4039" w:rsidRDefault="009C4039">
            <w:pPr>
              <w:spacing w:line="240" w:lineRule="auto"/>
            </w:pPr>
          </w:p>
        </w:tc>
        <w:tc>
          <w:tcPr>
            <w:tcW w:w="20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156562" w14:textId="77777777" w:rsidR="009C4039" w:rsidRDefault="009C4039">
            <w:pPr>
              <w:spacing w:line="240" w:lineRule="auto"/>
              <w:ind w:left="170" w:right="17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387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F5C3D" w14:textId="77777777" w:rsidR="009C4039" w:rsidRDefault="009C4039">
            <w:pPr>
              <w:spacing w:line="240" w:lineRule="auto"/>
            </w:pPr>
          </w:p>
        </w:tc>
      </w:tr>
      <w:tr w:rsidR="009C4039" w14:paraId="06C5FEC3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9"/>
        </w:trPr>
        <w:tc>
          <w:tcPr>
            <w:tcW w:w="1253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9A6949" w14:textId="77777777" w:rsidR="009C4039" w:rsidRDefault="009C4039">
            <w:pPr>
              <w:spacing w:before="40" w:line="240" w:lineRule="auto"/>
              <w:ind w:left="17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号被保険者の適用除外に該当する者</w:t>
            </w:r>
          </w:p>
        </w:tc>
      </w:tr>
      <w:tr w:rsidR="009C4039" w14:paraId="2C4ABB19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0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238D" w14:textId="77777777" w:rsidR="009C4039" w:rsidRDefault="009C4039">
            <w:pPr>
              <w:spacing w:line="24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8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D893" w14:textId="77777777" w:rsidR="009C4039" w:rsidRDefault="009C4039">
            <w:pPr>
              <w:spacing w:line="240" w:lineRule="auto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5F16" w14:textId="77777777" w:rsidR="009C4039" w:rsidRDefault="009C4039">
            <w:pPr>
              <w:spacing w:line="24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A71C" w14:textId="77777777" w:rsidR="009C4039" w:rsidRDefault="009C4039">
            <w:pPr>
              <w:spacing w:line="240" w:lineRule="auto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79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A807" w14:textId="77777777" w:rsidR="009C4039" w:rsidRDefault="009C4039">
            <w:pPr>
              <w:spacing w:line="240" w:lineRule="auto"/>
              <w:ind w:left="284" w:right="284"/>
              <w:jc w:val="distribute"/>
            </w:pPr>
            <w:r>
              <w:rPr>
                <w:rFonts w:hint="eastAsia"/>
              </w:rPr>
              <w:t>適用除外理由</w:t>
            </w:r>
          </w:p>
        </w:tc>
        <w:tc>
          <w:tcPr>
            <w:tcW w:w="283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15D9A0" w14:textId="77777777" w:rsidR="009C4039" w:rsidRDefault="009C403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適用除外年月日</w:t>
            </w:r>
          </w:p>
        </w:tc>
      </w:tr>
      <w:tr w:rsidR="009C4039" w14:paraId="546D7672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7E1B" w14:textId="77777777" w:rsidR="009C4039" w:rsidRDefault="009C4039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5D0AAB59" w14:textId="77777777" w:rsidR="009C4039" w:rsidRDefault="001E4BB8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5C517E" w14:textId="77777777" w:rsidR="009C4039" w:rsidRDefault="009C4039">
            <w:pPr>
              <w:spacing w:before="60" w:line="240" w:lineRule="auto"/>
              <w:jc w:val="center"/>
              <w:rPr>
                <w:sz w:val="8"/>
              </w:rPr>
            </w:pPr>
          </w:p>
          <w:p w14:paraId="59AF38A5" w14:textId="77777777" w:rsidR="009C4039" w:rsidRDefault="009C4039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21D051B" w14:textId="77777777" w:rsidR="009C4039" w:rsidRDefault="009C403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14:paraId="1E59BD9E" w14:textId="77777777" w:rsidR="009C4039" w:rsidRDefault="009C4039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CC23F2" w14:textId="77777777" w:rsidR="009C4039" w:rsidRDefault="009C4039">
            <w:pPr>
              <w:spacing w:before="60" w:line="240" w:lineRule="auto"/>
              <w:jc w:val="center"/>
              <w:rPr>
                <w:sz w:val="8"/>
              </w:rPr>
            </w:pPr>
          </w:p>
          <w:p w14:paraId="798BFB0A" w14:textId="77777777" w:rsidR="009C4039" w:rsidRDefault="009C4039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2A9FDA" w14:textId="77777777" w:rsidR="009C4039" w:rsidRDefault="009C403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14:paraId="2043335B" w14:textId="77777777" w:rsidR="009C4039" w:rsidRDefault="009C4039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D15F6A3" w14:textId="77777777" w:rsidR="009C4039" w:rsidRDefault="009C4039">
            <w:pPr>
              <w:spacing w:before="60" w:line="240" w:lineRule="auto"/>
              <w:jc w:val="center"/>
              <w:rPr>
                <w:sz w:val="8"/>
              </w:rPr>
            </w:pPr>
          </w:p>
          <w:p w14:paraId="5EA3971E" w14:textId="77777777" w:rsidR="009C4039" w:rsidRDefault="009C4039" w:rsidP="009C36D5">
            <w:pPr>
              <w:spacing w:before="240" w:line="240" w:lineRule="auto"/>
              <w:jc w:val="center"/>
            </w:pPr>
          </w:p>
        </w:tc>
        <w:tc>
          <w:tcPr>
            <w:tcW w:w="3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E933D0" w14:textId="77777777" w:rsidR="009C4039" w:rsidRDefault="009C403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14:paraId="41758B34" w14:textId="77777777" w:rsidR="009C4039" w:rsidRDefault="009C4039" w:rsidP="009C36D5">
            <w:pPr>
              <w:spacing w:before="24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1F28" w14:textId="77777777" w:rsidR="009C4039" w:rsidRDefault="009C4039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367E" w14:textId="77777777" w:rsidR="009C4039" w:rsidRDefault="009C4039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6E5E" w14:textId="77777777" w:rsidR="009C4039" w:rsidRDefault="009C403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転出</w:t>
            </w:r>
            <w:r>
              <w:rPr>
                <w:rFonts w:hint="eastAsia"/>
              </w:rPr>
              <w:t>)</w:t>
            </w:r>
          </w:p>
          <w:p w14:paraId="5B1BE9E2" w14:textId="77777777" w:rsidR="009C4039" w:rsidRDefault="009C403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介護保険適用除外施設に入所</w:t>
            </w:r>
          </w:p>
          <w:p w14:paraId="58E865DB" w14:textId="77777777" w:rsidR="009C4039" w:rsidRDefault="009C403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在留資格又は在留見込期間１年未満の</w:t>
            </w:r>
          </w:p>
          <w:p w14:paraId="66986BD5" w14:textId="77777777" w:rsidR="009C4039" w:rsidRDefault="009C4039">
            <w:pPr>
              <w:spacing w:line="24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短期滞在外国人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6DAC17" w14:textId="77777777" w:rsidR="009C4039" w:rsidRDefault="001E4BB8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6F9C71" w14:textId="77777777" w:rsidR="009C4039" w:rsidRDefault="009C403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6D1435C" w14:textId="77777777" w:rsidR="009C4039" w:rsidRDefault="009C4039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12217C" w14:textId="77777777" w:rsidR="009C4039" w:rsidRDefault="009C403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9B7A6C" w14:textId="77777777" w:rsidR="009C4039" w:rsidRDefault="009C4039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B45C0C" w14:textId="77777777" w:rsidR="009C4039" w:rsidRDefault="009C4039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C17E5" w14:textId="77777777" w:rsidR="009C4039" w:rsidRDefault="009C4039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C36D5" w14:paraId="1A0C6892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CD7B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0A88A7E7" w14:textId="77777777" w:rsidR="009C36D5" w:rsidRDefault="009C36D5" w:rsidP="009C36D5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9DEF95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40FCF67A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888DDF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14:paraId="68B77EE6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8C240E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35501982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EF63B2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14:paraId="66D08AD7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6B3883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5163F4B2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2AF3B37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14:paraId="177F6BB3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66C8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CC57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FC99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転出</w:t>
            </w:r>
            <w:r>
              <w:rPr>
                <w:rFonts w:hint="eastAsia"/>
              </w:rPr>
              <w:t>)</w:t>
            </w:r>
          </w:p>
          <w:p w14:paraId="70F04EFF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介護保険適用除外施設に入所</w:t>
            </w:r>
          </w:p>
          <w:p w14:paraId="4E138F89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在留資格又は在留見込期間１年未満の</w:t>
            </w:r>
          </w:p>
          <w:p w14:paraId="5F766132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短期滞在外国人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7BA09E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CDA4FE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3F64B6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077C0D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2EC1B5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CA256E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ABD49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C36D5" w14:paraId="1914C8BF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74B7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50CE7BDA" w14:textId="77777777" w:rsidR="009C36D5" w:rsidRDefault="009C36D5" w:rsidP="009C36D5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723F33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65EF5BAB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9CAEA7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14:paraId="57E4F5FD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BDC308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5BEFAE65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5024424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14:paraId="12FCDEB1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F7D5F7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03D817E9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419FB72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14:paraId="43D007ED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DBD4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077E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3E71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転出</w:t>
            </w:r>
            <w:r>
              <w:rPr>
                <w:rFonts w:hint="eastAsia"/>
              </w:rPr>
              <w:t>)</w:t>
            </w:r>
          </w:p>
          <w:p w14:paraId="02CE74CF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介護保険適用除外施設に入所</w:t>
            </w:r>
          </w:p>
          <w:p w14:paraId="4563D110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在留資格又は在留見込期間１年未満の</w:t>
            </w:r>
          </w:p>
          <w:p w14:paraId="21581E92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短期滞在外国人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9983A8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5C9BD9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D3A92D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0DF8EA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13137C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DF33DE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5B1D9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C36D5" w14:paraId="4F0D0DD2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04FA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5DD9D07F" w14:textId="77777777" w:rsidR="009C36D5" w:rsidRDefault="009C36D5" w:rsidP="009C36D5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2084A3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628D154A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769AF0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14:paraId="3622C7F9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5E6CAD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147C2528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9AA3031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14:paraId="1107BEA4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1295059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58FC5E11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4B19634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14:paraId="0BDC358A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B126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B341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A426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転出</w:t>
            </w:r>
            <w:r>
              <w:rPr>
                <w:rFonts w:hint="eastAsia"/>
              </w:rPr>
              <w:t>)</w:t>
            </w:r>
          </w:p>
          <w:p w14:paraId="1D990FFC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介護保険適用除外施設に入所</w:t>
            </w:r>
          </w:p>
          <w:p w14:paraId="140709A5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在留資格又は在留見込期間１年未満の</w:t>
            </w:r>
          </w:p>
          <w:p w14:paraId="6D09C346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短期滞在外国人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954772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E2B35C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07AD30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8BB8F8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43D439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3135D1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A8C16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C36D5" w14:paraId="4B7590F5" w14:textId="77777777" w:rsidTr="009C36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D8055C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74526C9E" w14:textId="77777777" w:rsidR="009C36D5" w:rsidRDefault="009C36D5" w:rsidP="009C36D5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1DCD35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27561BA2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6EE43A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14:paraId="12365EC3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DE2293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46E14309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D57DBF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14:paraId="7B45DB2E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1F668E6" w14:textId="77777777" w:rsidR="009C36D5" w:rsidRDefault="009C36D5" w:rsidP="009C36D5">
            <w:pPr>
              <w:spacing w:before="60" w:line="240" w:lineRule="auto"/>
              <w:jc w:val="center"/>
              <w:rPr>
                <w:sz w:val="8"/>
              </w:rPr>
            </w:pPr>
          </w:p>
          <w:p w14:paraId="25231CB1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3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4F1083AC" w14:textId="77777777" w:rsidR="009C36D5" w:rsidRDefault="009C36D5" w:rsidP="009C36D5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14:paraId="4798415D" w14:textId="77777777" w:rsidR="009C36D5" w:rsidRDefault="009C36D5" w:rsidP="009C36D5">
            <w:pPr>
              <w:spacing w:before="24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06B7F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8B165" w14:textId="77777777" w:rsidR="009C36D5" w:rsidRDefault="009C36D5" w:rsidP="009C36D5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BA2364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転出</w:t>
            </w:r>
            <w:r>
              <w:rPr>
                <w:rFonts w:hint="eastAsia"/>
              </w:rPr>
              <w:t>)</w:t>
            </w:r>
          </w:p>
          <w:p w14:paraId="25EC99E8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介護保険適用除外施設に入所</w:t>
            </w:r>
          </w:p>
          <w:p w14:paraId="00D92650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在留資格又は在留見込期間１年未満の</w:t>
            </w:r>
          </w:p>
          <w:p w14:paraId="259F740D" w14:textId="77777777" w:rsidR="009C36D5" w:rsidRDefault="009C36D5" w:rsidP="009C36D5">
            <w:pPr>
              <w:spacing w:line="24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短期滞在外国人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33D7E9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EEEC08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E1E42C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FB29CE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7F71B2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397370" w14:textId="77777777" w:rsidR="009C36D5" w:rsidRDefault="009C36D5" w:rsidP="009C36D5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E44E2" w14:textId="77777777" w:rsidR="009C36D5" w:rsidRDefault="009C36D5" w:rsidP="009C36D5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7846E556" w14:textId="77777777" w:rsidR="009C4039" w:rsidRDefault="009C56C0">
      <w:pPr>
        <w:ind w:left="1026"/>
        <w:rPr>
          <w:sz w:val="17"/>
        </w:rPr>
      </w:pPr>
      <w:r>
        <w:rPr>
          <w:rFonts w:ascii="Century" w:eastAsia="Mincho"/>
          <w:noProof/>
          <w:sz w:val="17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75D0E426" wp14:editId="69CD8362">
                <wp:simplePos x="0" y="0"/>
                <wp:positionH relativeFrom="column">
                  <wp:posOffset>7176135</wp:posOffset>
                </wp:positionH>
                <wp:positionV relativeFrom="paragraph">
                  <wp:posOffset>171450</wp:posOffset>
                </wp:positionV>
                <wp:extent cx="1016635" cy="147955"/>
                <wp:effectExtent l="0" t="0" r="0" b="0"/>
                <wp:wrapNone/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147955"/>
                          <a:chOff x="0" y="0"/>
                          <a:chExt cx="20000" cy="20038"/>
                        </a:xfrm>
                      </wpg:grpSpPr>
                      <wps:wsp>
                        <wps:cNvPr id="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474" y="0"/>
                            <a:ext cx="17239" cy="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602"/>
                            <a:ext cx="1262" cy="19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738" y="602"/>
                            <a:ext cx="1262" cy="18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84ECC" id="Group 110" o:spid="_x0000_s1026" style="position:absolute;left:0;text-align:left;margin-left:565.05pt;margin-top:13.5pt;width:80.05pt;height:11.65pt;z-index:251660800" coordsize="20000,20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" o:allowincell="f">
                <v:line id="Line 111" o:spid="_x0000_s1027" style="position:absolute;visibility:visible;mso-wrap-style:square" from="1474,0" to="18713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">
                  <v:stroke dashstyle="1 1" startarrowwidth="narrow" startarrowlength="short" endarrowwidth="narrow" endarrowlength="short"/>
                </v:line>
                <v:line id="Line 112" o:spid="_x0000_s1028" style="position:absolute;flip:x;visibility:visible;mso-wrap-style:square" from="0,602" to="1262,2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">
                  <v:stroke dashstyle="1 1" startarrowwidth="narrow" startarrowlength="short" endarrowwidth="narrow" endarrowlength="short"/>
                </v:line>
                <v:line id="Line 113" o:spid="_x0000_s1029" style="position:absolute;visibility:visible;mso-wrap-style:square" from="18738,602" to="20000,1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">
                  <v:stroke dashstyle="1 1" startarrowwidth="narrow" startarrowlength="short" endarrowwidth="narrow" endarrowlength="short"/>
                </v:line>
              </v:group>
            </w:pict>
          </mc:Fallback>
        </mc:AlternateContent>
      </w:r>
      <w:r w:rsidR="001E4BB8">
        <w:rPr>
          <w:rFonts w:hint="eastAsia"/>
          <w:sz w:val="17"/>
        </w:rPr>
        <w:t>令和</w:t>
      </w:r>
      <w:r w:rsidR="009C4039">
        <w:rPr>
          <w:rFonts w:hint="eastAsia"/>
          <w:sz w:val="17"/>
        </w:rPr>
        <w:t xml:space="preserve">　　　　年　　　　月　　　　日</w:t>
      </w:r>
      <w:r w:rsidR="009C4039">
        <w:rPr>
          <w:sz w:val="17"/>
        </w:rPr>
        <w:t xml:space="preserve"> </w:t>
      </w:r>
      <w:r w:rsidR="009C4039">
        <w:rPr>
          <w:rFonts w:hint="eastAsia"/>
          <w:sz w:val="17"/>
        </w:rPr>
        <w:t>提</w:t>
      </w:r>
      <w:r w:rsidR="009C4039">
        <w:rPr>
          <w:sz w:val="17"/>
        </w:rPr>
        <w:t xml:space="preserve"> </w:t>
      </w:r>
      <w:r w:rsidR="009C4039">
        <w:rPr>
          <w:rFonts w:hint="eastAsia"/>
          <w:sz w:val="17"/>
        </w:rPr>
        <w:t>出</w:t>
      </w:r>
      <w:r w:rsidR="009C4039">
        <w:rPr>
          <w:rFonts w:hint="eastAsia"/>
          <w:sz w:val="17"/>
        </w:rPr>
        <w:t xml:space="preserve">               </w:t>
      </w:r>
      <w:r w:rsidR="009C4039">
        <w:rPr>
          <w:rFonts w:hint="eastAsia"/>
        </w:rPr>
        <w:t>上記届出内容は事実と相違ないことを確認します。</w:t>
      </w:r>
    </w:p>
    <w:p w14:paraId="52D90861" w14:textId="77777777" w:rsidR="009C4039" w:rsidRDefault="009C4039">
      <w:pPr>
        <w:spacing w:before="120" w:line="240" w:lineRule="auto"/>
        <w:ind w:left="5727"/>
        <w:rPr>
          <w:rFonts w:ascii="ＭＳ 明朝"/>
        </w:rPr>
      </w:pPr>
      <w:r>
        <w:rPr>
          <w:rFonts w:ascii="ＭＳ 明朝" w:hint="eastAsia"/>
        </w:rPr>
        <w:t>事業所の所在地及び名称</w:t>
      </w:r>
      <w:r>
        <w:rPr>
          <w:rFonts w:ascii="ＭＳ 明朝"/>
        </w:rPr>
        <w:tab/>
      </w:r>
    </w:p>
    <w:p w14:paraId="6B23600E" w14:textId="77777777" w:rsidR="009C4039" w:rsidRDefault="001665BC" w:rsidP="001665BC">
      <w:pPr>
        <w:tabs>
          <w:tab w:val="left" w:pos="5727"/>
        </w:tabs>
        <w:ind w:left="1350" w:firstLine="12"/>
        <w:rPr>
          <w:rFonts w:ascii="ＭＳ 明朝"/>
          <w:lang w:eastAsia="zh-TW"/>
        </w:rPr>
      </w:pPr>
      <w:r>
        <w:rPr>
          <w:rFonts w:ascii="ＭＳ ゴシック" w:eastAsia="ＭＳ ゴシック" w:hint="eastAsia"/>
          <w:sz w:val="26"/>
          <w:lang w:eastAsia="zh-TW"/>
        </w:rPr>
        <w:lastRenderedPageBreak/>
        <w:t>三井物産健康保険組合　理事長殿</w:t>
      </w:r>
      <w:r w:rsidR="009C4039">
        <w:rPr>
          <w:rFonts w:ascii="ＭＳ ゴシック" w:eastAsia="ＭＳ ゴシック"/>
          <w:sz w:val="26"/>
          <w:lang w:eastAsia="zh-TW"/>
        </w:rPr>
        <w:tab/>
      </w:r>
      <w:r w:rsidR="009C4039">
        <w:rPr>
          <w:rFonts w:ascii="ＭＳ 明朝"/>
        </w:rPr>
        <w:fldChar w:fldCharType="begin"/>
      </w:r>
      <w:r w:rsidR="009C4039">
        <w:rPr>
          <w:rFonts w:ascii="ＭＳ 明朝"/>
          <w:lang w:eastAsia="zh-TW"/>
        </w:rPr>
        <w:instrText>eq \o\ad(\d\fo"</w:instrText>
      </w:r>
      <w:r w:rsidR="009C4039">
        <w:rPr>
          <w:rFonts w:ascii="ＭＳ 明朝" w:hint="eastAsia"/>
          <w:lang w:eastAsia="zh-TW"/>
        </w:rPr>
        <w:instrText>事業主</w:instrText>
      </w:r>
      <w:r w:rsidR="009C4039">
        <w:rPr>
          <w:rFonts w:ascii="ＭＳ 明朝" w:hint="eastAsia"/>
        </w:rPr>
        <w:instrText>の</w:instrText>
      </w:r>
      <w:r w:rsidR="009C4039">
        <w:rPr>
          <w:rFonts w:ascii="ＭＳ 明朝" w:hint="eastAsia"/>
          <w:lang w:eastAsia="zh-TW"/>
        </w:rPr>
        <w:instrText xml:space="preserve">氏名　　　　　</w:instrText>
      </w:r>
      <w:r w:rsidR="009C4039">
        <w:rPr>
          <w:rFonts w:ascii="ＭＳ 明朝"/>
          <w:lang w:eastAsia="zh-TW"/>
        </w:rPr>
        <w:instrText>"(),</w:instrText>
      </w:r>
      <w:r w:rsidR="009C4039">
        <w:rPr>
          <w:rFonts w:ascii="ＭＳ 明朝" w:hint="eastAsia"/>
          <w:lang w:eastAsia="zh-TW"/>
        </w:rPr>
        <w:instrText>事業主</w:instrText>
      </w:r>
      <w:r w:rsidR="009C4039">
        <w:rPr>
          <w:rFonts w:ascii="ＭＳ 明朝" w:hint="eastAsia"/>
        </w:rPr>
        <w:instrText>の</w:instrText>
      </w:r>
      <w:r w:rsidR="009C4039">
        <w:rPr>
          <w:rFonts w:ascii="ＭＳ 明朝" w:hint="eastAsia"/>
          <w:lang w:eastAsia="zh-TW"/>
        </w:rPr>
        <w:instrText>氏名</w:instrText>
      </w:r>
      <w:r w:rsidR="009C4039">
        <w:rPr>
          <w:rFonts w:ascii="ＭＳ 明朝"/>
          <w:lang w:eastAsia="zh-TW"/>
        </w:rPr>
        <w:instrText>)</w:instrText>
      </w:r>
      <w:r w:rsidR="009C4039">
        <w:rPr>
          <w:rFonts w:ascii="ＭＳ 明朝"/>
        </w:rPr>
        <w:fldChar w:fldCharType="end"/>
      </w:r>
      <w:r w:rsidR="009C4039">
        <w:rPr>
          <w:rFonts w:ascii="ＭＳ 明朝"/>
          <w:lang w:eastAsia="zh-TW"/>
        </w:rPr>
        <w:tab/>
      </w:r>
    </w:p>
    <w:p w14:paraId="4728EBBA" w14:textId="77777777" w:rsidR="009C4039" w:rsidRPr="008A648B" w:rsidRDefault="00052B3E" w:rsidP="00052B3E">
      <w:pPr>
        <w:jc w:val="right"/>
        <w:rPr>
          <w:rFonts w:eastAsia="PMingLiU"/>
          <w:lang w:eastAsia="zh-TW"/>
        </w:rPr>
      </w:pPr>
      <w:r w:rsidRPr="008A648B">
        <w:rPr>
          <w:rFonts w:hint="eastAsia"/>
        </w:rPr>
        <w:t>（</w:t>
      </w:r>
      <w:r w:rsidRPr="008A648B">
        <w:rPr>
          <w:rFonts w:hint="eastAsia"/>
        </w:rPr>
        <w:t>R6.12</w:t>
      </w:r>
      <w:r w:rsidRPr="008A648B">
        <w:rPr>
          <w:rFonts w:hint="eastAsia"/>
        </w:rPr>
        <w:t>）</w:t>
      </w:r>
    </w:p>
    <w:sectPr w:rsidR="009C4039" w:rsidRPr="008A648B">
      <w:pgSz w:w="16840" w:h="11907" w:orient="landscape" w:code="9"/>
      <w:pgMar w:top="964" w:right="2268" w:bottom="851" w:left="1191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7909" w14:textId="77777777" w:rsidR="007D403F" w:rsidRDefault="007D403F" w:rsidP="001E4BB8">
      <w:pPr>
        <w:spacing w:line="240" w:lineRule="auto"/>
      </w:pPr>
      <w:r>
        <w:separator/>
      </w:r>
    </w:p>
  </w:endnote>
  <w:endnote w:type="continuationSeparator" w:id="0">
    <w:p w14:paraId="6162107F" w14:textId="77777777" w:rsidR="007D403F" w:rsidRDefault="007D403F" w:rsidP="001E4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FC446" w14:textId="77777777" w:rsidR="007D403F" w:rsidRDefault="007D403F" w:rsidP="001E4BB8">
      <w:pPr>
        <w:spacing w:line="240" w:lineRule="auto"/>
      </w:pPr>
      <w:r>
        <w:separator/>
      </w:r>
    </w:p>
  </w:footnote>
  <w:footnote w:type="continuationSeparator" w:id="0">
    <w:p w14:paraId="3B4C126B" w14:textId="77777777" w:rsidR="007D403F" w:rsidRDefault="007D403F" w:rsidP="001E4B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0"/>
  <w:drawingGridVerticalSpacing w:val="5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665BC"/>
    <w:rsid w:val="00052B3E"/>
    <w:rsid w:val="0007108F"/>
    <w:rsid w:val="001665BC"/>
    <w:rsid w:val="001C4F53"/>
    <w:rsid w:val="001E4BB8"/>
    <w:rsid w:val="00253C1A"/>
    <w:rsid w:val="00741DEA"/>
    <w:rsid w:val="007D403F"/>
    <w:rsid w:val="008A648B"/>
    <w:rsid w:val="009C36D5"/>
    <w:rsid w:val="009C4039"/>
    <w:rsid w:val="009C56C0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3B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4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4BB8"/>
    <w:rPr>
      <w:rFonts w:ascii="ＭＳ Ｐ明朝" w:eastAsia="ＭＳ 明朝"/>
      <w:sz w:val="18"/>
    </w:rPr>
  </w:style>
  <w:style w:type="paragraph" w:styleId="a5">
    <w:name w:val="footer"/>
    <w:basedOn w:val="a"/>
    <w:link w:val="a6"/>
    <w:rsid w:val="001E4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4BB8"/>
    <w:rPr>
      <w:rFonts w:ascii="ＭＳ Ｐ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2024-11-05T04:42:00Z</dcterms:created>
  <dcterms:modified xsi:type="dcterms:W3CDTF">2024-11-05T04:43:00Z</dcterms:modified>
</cp:coreProperties>
</file>